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E2" w:rsidRPr="00566C65" w:rsidRDefault="003D6DE2" w:rsidP="003D6DE2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p w:rsidR="003D6DE2" w:rsidRDefault="003D6DE2" w:rsidP="003D6DE2">
      <w:pPr>
        <w:spacing w:after="0" w:line="48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  <w:t xml:space="preserve">Harmonogram prvního školního týdne </w:t>
      </w:r>
    </w:p>
    <w:p w:rsidR="003D6DE2" w:rsidRPr="007A2DCC" w:rsidRDefault="003D6DE2" w:rsidP="003D6DE2">
      <w:pPr>
        <w:spacing w:after="0" w:line="480" w:lineRule="auto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7A2DC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cs-CZ"/>
        </w:rPr>
        <w:t xml:space="preserve">prima 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cs-CZ"/>
        </w:rPr>
        <w:t>B</w:t>
      </w:r>
    </w:p>
    <w:p w:rsidR="003D6DE2" w:rsidRPr="004E7127" w:rsidRDefault="003D6DE2" w:rsidP="003D6DE2">
      <w:pPr>
        <w:spacing w:after="0" w:line="36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3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pondělí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 sebou: poznámkový blok, psací potřeby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8. 15 –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30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: zahájení školního roku ve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vestibulu školy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(seznamy budou vylepeny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ve vestibulu školy a 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na dveř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ích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tříd, učebny prim se nacházejí v 1. patře)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8.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30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–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9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55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: seznámení s organizací školního roku, seznámení s provozním řádem školy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, focení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ve vestibulu školy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10.00 – 10.30: sladké překvapení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10.30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– 11.00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: konec prvního školního dne (žáci budou v tuto dobu opouštět školní budovu)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p w:rsidR="003D6DE2" w:rsidRPr="004E7127" w:rsidRDefault="003D6DE2" w:rsidP="003D6DE2">
      <w:pPr>
        <w:spacing w:after="0" w:line="36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4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úterý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 sebou: aktovku / tašku na učebnice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45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– 10.00: seznámení se školou a jejími prostorami, seznámení se s rozvrhem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10.10 – 11.50: vydávání učebnic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11.50: konec vyučování (žáci budou v tuto dobu opouštět školní budovu)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p w:rsidR="003D6DE2" w:rsidRPr="00825A0C" w:rsidRDefault="003D6DE2" w:rsidP="003D6DE2">
      <w:pPr>
        <w:spacing w:after="0" w:line="36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5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středa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výuka dle rozvrhu (úvodní hodiny předmětů dle rozvrhu: seznámení s obsahem předmětu a pomůckami, které budou žáci v průběhu roku v jednotlivých předmětech potřebovat)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p w:rsidR="003D6DE2" w:rsidRPr="00825A0C" w:rsidRDefault="003D6DE2" w:rsidP="003D6DE2">
      <w:pPr>
        <w:spacing w:after="0" w:line="36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6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čtvrtek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s sebou: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130,- Kč poplatek za adaptační den, viz níže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7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pátek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179AE"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  <w:t>Adaptační den</w:t>
      </w:r>
      <w:r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  <w:t xml:space="preserve"> 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SVČ, Ostrava Zábřeh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s sebou: jízdenky ODIS 2 x 30 minut, svačinu a pití na celý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půlden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, sportovní oblečení a pevnou obuv (většina adaptačních aktivit je herního a sportovního charakteru, v případě pěkného počasí se budou žáci pohybovat venku)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7.20: sraz ve vestibulu školy a společný odchod od školy na místo konání adaptačního dne</w:t>
      </w:r>
    </w:p>
    <w:p w:rsidR="003D6DE2" w:rsidRPr="00566C65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cca 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4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0: společný návrat do školy a konec školního dne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(včetně oběda ve školní jídelně)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CENA: 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3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0,-Kč na žáka (částku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odevzdají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žáci třídním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u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učitel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i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ve čtvrtek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6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 9. 201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)</w:t>
      </w:r>
    </w:p>
    <w:p w:rsidR="003D6DE2" w:rsidRDefault="003D6DE2" w:rsidP="003D6DE2">
      <w:pPr>
        <w:spacing w:after="0" w:line="36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7063EE"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  <w:t>V PRŮBĚHU PROGRAMU NEBUDOU MÍT ŽÁCI U SEBE MOBILY, ABY NEDOŠLO K NARUŠENÍ ADAPTAČNÍHO PROCESU</w:t>
      </w:r>
    </w:p>
    <w:p w:rsidR="00CE6029" w:rsidRDefault="00CE6029">
      <w:bookmarkStart w:id="0" w:name="_GoBack"/>
      <w:bookmarkEnd w:id="0"/>
    </w:p>
    <w:sectPr w:rsidR="00CE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2"/>
    <w:rsid w:val="003D6DE2"/>
    <w:rsid w:val="00C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B2926-F7BF-4FD7-81C8-1349C28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D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Hana</dc:creator>
  <cp:keywords/>
  <dc:description/>
  <cp:lastModifiedBy>Dobešová Hana</cp:lastModifiedBy>
  <cp:revision>1</cp:revision>
  <dcterms:created xsi:type="dcterms:W3CDTF">2018-08-23T10:18:00Z</dcterms:created>
  <dcterms:modified xsi:type="dcterms:W3CDTF">2018-08-23T10:18:00Z</dcterms:modified>
</cp:coreProperties>
</file>